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16" w:rsidRPr="003D1EDC" w:rsidRDefault="000E0B16" w:rsidP="000E0B16">
      <w:pPr>
        <w:jc w:val="center"/>
        <w:rPr>
          <w:rFonts w:ascii="方正小标宋_GBK" w:eastAsia="方正小标宋_GBK" w:hint="eastAsia"/>
          <w:sz w:val="30"/>
          <w:szCs w:val="30"/>
        </w:rPr>
      </w:pPr>
      <w:r w:rsidRPr="003D1EDC">
        <w:rPr>
          <w:rFonts w:ascii="方正小标宋_GBK" w:eastAsia="方正小标宋_GBK" w:hint="eastAsia"/>
          <w:sz w:val="30"/>
          <w:szCs w:val="30"/>
        </w:rPr>
        <w:t>20</w:t>
      </w:r>
      <w:r w:rsidR="00682ADE">
        <w:rPr>
          <w:rFonts w:ascii="方正小标宋_GBK" w:eastAsia="方正小标宋_GBK" w:hint="eastAsia"/>
          <w:sz w:val="30"/>
          <w:szCs w:val="30"/>
        </w:rPr>
        <w:t>20</w:t>
      </w:r>
      <w:r w:rsidRPr="003D1EDC">
        <w:rPr>
          <w:rFonts w:ascii="方正小标宋_GBK" w:eastAsia="方正小标宋_GBK" w:hint="eastAsia"/>
          <w:sz w:val="30"/>
          <w:szCs w:val="30"/>
        </w:rPr>
        <w:t>年社会组织参与脱贫攻坚工作开展情况统计表</w:t>
      </w:r>
    </w:p>
    <w:p w:rsidR="000E0B16" w:rsidRDefault="000E0B16" w:rsidP="000E0B16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单位：</w:t>
      </w:r>
      <w:r>
        <w:rPr>
          <w:rFonts w:ascii="仿宋_GB2312" w:eastAsia="仿宋_GB2312" w:hint="eastAsia"/>
          <w:sz w:val="28"/>
          <w:szCs w:val="28"/>
        </w:rPr>
        <w:t>XXX局（示例）</w:t>
      </w:r>
    </w:p>
    <w:tbl>
      <w:tblPr>
        <w:tblStyle w:val="a4"/>
        <w:tblW w:w="14234" w:type="dxa"/>
        <w:jc w:val="center"/>
        <w:tblLook w:val="04A0"/>
      </w:tblPr>
      <w:tblGrid>
        <w:gridCol w:w="2372"/>
        <w:gridCol w:w="2161"/>
        <w:gridCol w:w="3685"/>
        <w:gridCol w:w="1998"/>
        <w:gridCol w:w="1404"/>
        <w:gridCol w:w="2614"/>
      </w:tblGrid>
      <w:tr w:rsidR="000E0B16" w:rsidTr="00145C2D">
        <w:trPr>
          <w:trHeight w:val="877"/>
          <w:jc w:val="center"/>
        </w:trPr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B16" w:rsidRDefault="000E0B16" w:rsidP="00DC529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基本情况</w:t>
            </w:r>
          </w:p>
        </w:tc>
        <w:tc>
          <w:tcPr>
            <w:tcW w:w="118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B16" w:rsidRDefault="000E0B16" w:rsidP="00682ADE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至20</w:t>
            </w:r>
            <w:r w:rsidR="00682ADE">
              <w:rPr>
                <w:rFonts w:ascii="仿宋_GB2312" w:eastAsia="仿宋_GB2312" w:hint="eastAsia"/>
                <w:sz w:val="24"/>
                <w:szCs w:val="24"/>
              </w:rPr>
              <w:t>20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="00682ADE">
              <w:rPr>
                <w:rFonts w:ascii="仿宋_GB2312" w:eastAsia="仿宋_GB2312" w:hint="eastAsia"/>
                <w:sz w:val="24"/>
                <w:szCs w:val="24"/>
              </w:rPr>
              <w:t>9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682ADE">
              <w:rPr>
                <w:rFonts w:ascii="仿宋_GB2312" w:eastAsia="仿宋_GB2312" w:hint="eastAsia"/>
                <w:sz w:val="24"/>
                <w:szCs w:val="24"/>
              </w:rPr>
              <w:t>30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日，已登记社会组织总数</w:t>
            </w:r>
            <w:r w:rsidR="00971ABB" w:rsidRPr="00971ABB">
              <w:rPr>
                <w:rFonts w:ascii="仿宋_GB2312" w:eastAsia="仿宋_GB2312" w:hint="eastAsia"/>
                <w:color w:val="FF0000"/>
                <w:sz w:val="24"/>
                <w:szCs w:val="24"/>
                <w:u w:val="single"/>
              </w:rPr>
              <w:t xml:space="preserve">   </w:t>
            </w:r>
            <w:r w:rsidR="00971ABB">
              <w:rPr>
                <w:rFonts w:ascii="仿宋_GB2312" w:eastAsia="仿宋_GB2312" w:hint="eastAsia"/>
                <w:sz w:val="24"/>
                <w:szCs w:val="24"/>
              </w:rPr>
              <w:t>个，参与脱贫攻坚</w:t>
            </w:r>
            <w:r w:rsidR="00971ABB" w:rsidRPr="00971ABB">
              <w:rPr>
                <w:rFonts w:ascii="仿宋_GB2312" w:eastAsia="仿宋_GB2312" w:hint="eastAsia"/>
                <w:color w:val="FF0000"/>
                <w:sz w:val="24"/>
                <w:szCs w:val="24"/>
                <w:u w:val="single"/>
              </w:rPr>
              <w:t xml:space="preserve">   </w:t>
            </w:r>
            <w:r w:rsidR="00682ADE">
              <w:rPr>
                <w:rFonts w:ascii="仿宋_GB2312" w:eastAsia="仿宋_GB2312" w:hint="eastAsia"/>
                <w:sz w:val="24"/>
                <w:szCs w:val="24"/>
              </w:rPr>
              <w:t>家</w:t>
            </w:r>
            <w:r w:rsidR="00971ABB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="00682ADE">
              <w:rPr>
                <w:rFonts w:ascii="仿宋_GB2312" w:eastAsia="仿宋_GB2312" w:hint="eastAsia"/>
                <w:sz w:val="24"/>
                <w:szCs w:val="24"/>
              </w:rPr>
              <w:t>占比</w:t>
            </w:r>
            <w:r w:rsidR="00682ADE" w:rsidRPr="00682ADE">
              <w:rPr>
                <w:rFonts w:ascii="仿宋_GB2312" w:eastAsia="仿宋_GB2312" w:hint="eastAsia"/>
                <w:color w:val="FF0000"/>
                <w:sz w:val="24"/>
                <w:szCs w:val="24"/>
                <w:u w:val="single"/>
              </w:rPr>
              <w:t xml:space="preserve">    </w:t>
            </w:r>
            <w:r w:rsidR="00682ADE">
              <w:rPr>
                <w:rFonts w:ascii="仿宋_GB2312" w:eastAsia="仿宋_GB2312" w:hint="eastAsia"/>
                <w:sz w:val="24"/>
                <w:szCs w:val="24"/>
              </w:rPr>
              <w:t>%。已实施的</w:t>
            </w:r>
            <w:r w:rsidR="00971ABB">
              <w:rPr>
                <w:rFonts w:ascii="仿宋_GB2312" w:eastAsia="仿宋_GB2312" w:hint="eastAsia"/>
                <w:sz w:val="24"/>
                <w:szCs w:val="24"/>
              </w:rPr>
              <w:t>扶贫项目</w:t>
            </w:r>
            <w:r w:rsidR="00971ABB" w:rsidRPr="00971ABB">
              <w:rPr>
                <w:rFonts w:ascii="仿宋_GB2312" w:eastAsia="仿宋_GB2312" w:hint="eastAsia"/>
                <w:color w:val="FF0000"/>
                <w:sz w:val="24"/>
                <w:szCs w:val="24"/>
                <w:u w:val="single"/>
              </w:rPr>
              <w:t xml:space="preserve">   </w:t>
            </w:r>
            <w:r w:rsidR="00971ABB">
              <w:rPr>
                <w:rFonts w:ascii="仿宋_GB2312" w:eastAsia="仿宋_GB2312" w:hint="eastAsia"/>
                <w:sz w:val="24"/>
                <w:szCs w:val="24"/>
              </w:rPr>
              <w:t>个，</w:t>
            </w:r>
            <w:r w:rsidR="00682ADE">
              <w:rPr>
                <w:rFonts w:ascii="仿宋_GB2312" w:eastAsia="仿宋_GB2312" w:hint="eastAsia"/>
                <w:sz w:val="24"/>
                <w:szCs w:val="24"/>
              </w:rPr>
              <w:t>已实施的扶贫项目资金总额</w:t>
            </w:r>
            <w:r w:rsidR="00971ABB" w:rsidRPr="00971ABB">
              <w:rPr>
                <w:rFonts w:ascii="仿宋_GB2312" w:eastAsia="仿宋_GB2312" w:hint="eastAsia"/>
                <w:color w:val="FF0000"/>
                <w:sz w:val="24"/>
                <w:szCs w:val="24"/>
                <w:u w:val="single"/>
              </w:rPr>
              <w:t xml:space="preserve">   </w:t>
            </w:r>
            <w:r w:rsidR="00971ABB">
              <w:rPr>
                <w:rFonts w:ascii="仿宋_GB2312" w:eastAsia="仿宋_GB2312" w:hint="eastAsia"/>
                <w:sz w:val="24"/>
                <w:szCs w:val="24"/>
              </w:rPr>
              <w:t>万元，受益</w:t>
            </w:r>
            <w:r w:rsidR="00682ADE">
              <w:rPr>
                <w:rFonts w:ascii="仿宋_GB2312" w:eastAsia="仿宋_GB2312" w:hint="eastAsia"/>
                <w:sz w:val="24"/>
                <w:szCs w:val="24"/>
              </w:rPr>
              <w:t>贫困</w:t>
            </w:r>
            <w:r w:rsidR="00971ABB">
              <w:rPr>
                <w:rFonts w:ascii="仿宋_GB2312" w:eastAsia="仿宋_GB2312" w:hint="eastAsia"/>
                <w:sz w:val="24"/>
                <w:szCs w:val="24"/>
              </w:rPr>
              <w:t>人口</w:t>
            </w:r>
            <w:r w:rsidR="00682ADE">
              <w:rPr>
                <w:rFonts w:ascii="仿宋_GB2312" w:eastAsia="仿宋_GB2312" w:hint="eastAsia"/>
                <w:sz w:val="24"/>
                <w:szCs w:val="24"/>
              </w:rPr>
              <w:t>数</w:t>
            </w:r>
            <w:r w:rsidR="00971ABB" w:rsidRPr="00971ABB">
              <w:rPr>
                <w:rFonts w:ascii="仿宋_GB2312" w:eastAsia="仿宋_GB2312" w:hint="eastAsia"/>
                <w:color w:val="FF0000"/>
                <w:sz w:val="24"/>
                <w:szCs w:val="24"/>
                <w:u w:val="single"/>
              </w:rPr>
              <w:t xml:space="preserve">   </w:t>
            </w:r>
            <w:r w:rsidR="00971ABB">
              <w:rPr>
                <w:rFonts w:ascii="仿宋_GB2312" w:eastAsia="仿宋_GB2312" w:hint="eastAsia"/>
                <w:sz w:val="24"/>
                <w:szCs w:val="24"/>
              </w:rPr>
              <w:t>人。</w:t>
            </w:r>
          </w:p>
        </w:tc>
      </w:tr>
      <w:tr w:rsidR="000E0B16" w:rsidTr="003D1EDC">
        <w:trPr>
          <w:trHeight w:val="692"/>
          <w:jc w:val="center"/>
        </w:trPr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B16" w:rsidRDefault="000E0B16" w:rsidP="00DC529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社会组织名称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B16" w:rsidRDefault="000E0B16" w:rsidP="00682ADE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1月</w:t>
            </w:r>
            <w:r w:rsidR="00C06F87">
              <w:rPr>
                <w:rFonts w:ascii="仿宋_GB2312" w:eastAsia="仿宋_GB2312" w:hint="eastAsia"/>
                <w:sz w:val="24"/>
                <w:szCs w:val="24"/>
              </w:rPr>
              <w:t>1日</w:t>
            </w:r>
            <w:r>
              <w:rPr>
                <w:rFonts w:ascii="仿宋_GB2312" w:eastAsia="仿宋_GB2312" w:hint="eastAsia"/>
                <w:sz w:val="24"/>
                <w:szCs w:val="24"/>
              </w:rPr>
              <w:t>-</w:t>
            </w:r>
            <w:r w:rsidR="00682ADE">
              <w:rPr>
                <w:rFonts w:ascii="仿宋_GB2312" w:eastAsia="仿宋_GB2312" w:hint="eastAsia"/>
                <w:sz w:val="24"/>
                <w:szCs w:val="24"/>
              </w:rPr>
              <w:t>9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682ADE"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="00971ABB">
              <w:rPr>
                <w:rFonts w:ascii="仿宋_GB2312" w:eastAsia="仿宋_GB2312" w:hint="eastAsia"/>
                <w:sz w:val="24"/>
                <w:szCs w:val="24"/>
              </w:rPr>
              <w:t>0日</w:t>
            </w:r>
            <w:r>
              <w:rPr>
                <w:rFonts w:ascii="仿宋_GB2312" w:eastAsia="仿宋_GB2312" w:hint="eastAsia"/>
                <w:sz w:val="24"/>
                <w:szCs w:val="24"/>
              </w:rPr>
              <w:t>投入资金（万元）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B16" w:rsidRDefault="000E0B16" w:rsidP="00DC5293">
            <w:pPr>
              <w:spacing w:line="48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活动（项目）开展情况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B16" w:rsidRDefault="000E0B16" w:rsidP="00DC529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对接贫困县（村）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B16" w:rsidRDefault="000E0B16" w:rsidP="00DC529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受益人口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B16" w:rsidRDefault="000E0B16" w:rsidP="00DC529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主要成效</w:t>
            </w:r>
          </w:p>
        </w:tc>
      </w:tr>
      <w:tr w:rsidR="000E0B16" w:rsidTr="00DC5293">
        <w:trPr>
          <w:trHeight w:val="491"/>
          <w:jc w:val="center"/>
        </w:trPr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B16" w:rsidRDefault="000E0B16" w:rsidP="00DC529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XXX协会（示例）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B16" w:rsidRDefault="000E0B16" w:rsidP="00DC529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B16" w:rsidRDefault="000E0B16" w:rsidP="00DC5293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D33192">
              <w:rPr>
                <w:rFonts w:ascii="仿宋_GB2312" w:eastAsia="仿宋_GB2312" w:hint="eastAsia"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sz w:val="24"/>
                <w:szCs w:val="24"/>
              </w:rPr>
              <w:t>实施</w:t>
            </w:r>
            <w:r w:rsidR="008101D5" w:rsidRPr="008101D5">
              <w:rPr>
                <w:rFonts w:ascii="仿宋_GB2312" w:eastAsia="仿宋_GB2312" w:hint="eastAsia"/>
                <w:sz w:val="24"/>
                <w:szCs w:val="24"/>
              </w:rPr>
              <w:t>“</w:t>
            </w:r>
            <w:r w:rsidR="00D33192">
              <w:rPr>
                <w:rFonts w:ascii="仿宋_GB2312" w:eastAsia="仿宋_GB2312" w:hint="eastAsia"/>
                <w:sz w:val="24"/>
                <w:szCs w:val="24"/>
              </w:rPr>
              <w:t>点亮乡村</w:t>
            </w:r>
            <w:r w:rsidR="008101D5" w:rsidRPr="008101D5">
              <w:rPr>
                <w:rFonts w:ascii="仿宋_GB2312" w:eastAsia="仿宋_GB2312" w:hint="eastAsia"/>
                <w:sz w:val="24"/>
                <w:szCs w:val="24"/>
              </w:rPr>
              <w:t>”</w:t>
            </w:r>
            <w:r w:rsidR="008101D5">
              <w:rPr>
                <w:rFonts w:ascii="仿宋_GB2312" w:eastAsia="仿宋_GB2312" w:hint="eastAsia"/>
                <w:sz w:val="24"/>
                <w:szCs w:val="24"/>
              </w:rPr>
              <w:t>计划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0E0B16" w:rsidRDefault="000E0B16" w:rsidP="00DC5293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="00D33192">
              <w:rPr>
                <w:rFonts w:ascii="仿宋_GB2312" w:eastAsia="仿宋_GB2312" w:hint="eastAsia"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sz w:val="24"/>
                <w:szCs w:val="24"/>
              </w:rPr>
              <w:t>开展就业培训；</w:t>
            </w:r>
          </w:p>
          <w:p w:rsidR="000E0B16" w:rsidRDefault="000E0B16" w:rsidP="00DC5293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="00D33192">
              <w:rPr>
                <w:rFonts w:ascii="仿宋_GB2312" w:eastAsia="仿宋_GB2312" w:hint="eastAsia"/>
                <w:sz w:val="24"/>
                <w:szCs w:val="24"/>
              </w:rPr>
              <w:t>.捐资助学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0E0B16" w:rsidRDefault="000E0B16" w:rsidP="00FE05D2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="00D33192">
              <w:rPr>
                <w:rFonts w:ascii="仿宋_GB2312" w:eastAsia="仿宋_GB2312" w:hint="eastAsia"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sz w:val="24"/>
                <w:szCs w:val="24"/>
              </w:rPr>
              <w:t>消费贫困村农产品；</w:t>
            </w:r>
          </w:p>
          <w:p w:rsidR="00D33192" w:rsidRDefault="00D33192" w:rsidP="00FE05D2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5.优秀传统文化进校园。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B16" w:rsidRDefault="000E0B16" w:rsidP="00DC5293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XXX县XX村、</w:t>
            </w:r>
          </w:p>
          <w:p w:rsidR="000E0B16" w:rsidRDefault="000E0B16" w:rsidP="00DC5293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XXX县XX村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B16" w:rsidRDefault="000E0B16" w:rsidP="00DC529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3000人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B16" w:rsidRDefault="000E0B16" w:rsidP="00DC5293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1、为</w:t>
            </w:r>
            <w:r w:rsidR="00F56221"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="008101D5">
              <w:rPr>
                <w:rFonts w:ascii="仿宋_GB2312" w:eastAsia="仿宋_GB2312" w:hint="eastAsia"/>
                <w:sz w:val="24"/>
                <w:szCs w:val="24"/>
              </w:rPr>
              <w:t>个村</w:t>
            </w:r>
            <w:r w:rsidR="00D33192">
              <w:rPr>
                <w:rFonts w:ascii="仿宋_GB2312" w:eastAsia="仿宋_GB2312" w:hint="eastAsia"/>
                <w:sz w:val="24"/>
                <w:szCs w:val="24"/>
              </w:rPr>
              <w:t>实施亮化工程，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提供</w:t>
            </w:r>
            <w:r w:rsidR="00F56221">
              <w:rPr>
                <w:rFonts w:ascii="仿宋_GB2312" w:eastAsia="仿宋_GB2312" w:hint="eastAsia"/>
                <w:sz w:val="24"/>
                <w:szCs w:val="24"/>
              </w:rPr>
              <w:t>25万</w:t>
            </w:r>
            <w:r>
              <w:rPr>
                <w:rFonts w:ascii="仿宋_GB2312" w:eastAsia="仿宋_GB2312" w:hint="eastAsia"/>
                <w:sz w:val="24"/>
                <w:szCs w:val="24"/>
              </w:rPr>
              <w:t>元</w:t>
            </w:r>
            <w:r w:rsidR="008101D5">
              <w:rPr>
                <w:rFonts w:ascii="仿宋_GB2312" w:eastAsia="仿宋_GB2312" w:hint="eastAsia"/>
                <w:sz w:val="24"/>
                <w:szCs w:val="24"/>
              </w:rPr>
              <w:t>建设</w:t>
            </w:r>
            <w:r w:rsidR="00F56221">
              <w:rPr>
                <w:rFonts w:ascii="仿宋_GB2312" w:eastAsia="仿宋_GB2312" w:hint="eastAsia"/>
                <w:sz w:val="24"/>
                <w:szCs w:val="24"/>
              </w:rPr>
              <w:t>资</w:t>
            </w:r>
            <w:r>
              <w:rPr>
                <w:rFonts w:ascii="仿宋_GB2312" w:eastAsia="仿宋_GB2312" w:hint="eastAsia"/>
                <w:sz w:val="24"/>
                <w:szCs w:val="24"/>
              </w:rPr>
              <w:t>金；</w:t>
            </w:r>
          </w:p>
          <w:p w:rsidR="000E0B16" w:rsidRDefault="000E0B16" w:rsidP="00DC5293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2、开展</w:t>
            </w:r>
            <w:r w:rsidR="00D33192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期</w:t>
            </w:r>
            <w:r w:rsidR="00D33192">
              <w:rPr>
                <w:rFonts w:ascii="仿宋_GB2312" w:eastAsia="仿宋_GB2312" w:hint="eastAsia"/>
                <w:sz w:val="24"/>
                <w:szCs w:val="24"/>
              </w:rPr>
              <w:t>60</w:t>
            </w:r>
            <w:r>
              <w:rPr>
                <w:rFonts w:ascii="仿宋_GB2312" w:eastAsia="仿宋_GB2312" w:hint="eastAsia"/>
                <w:sz w:val="24"/>
                <w:szCs w:val="24"/>
              </w:rPr>
              <w:t>人的就业培训；</w:t>
            </w:r>
          </w:p>
          <w:p w:rsidR="000E0B16" w:rsidRDefault="000E0B16" w:rsidP="00DC5293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3、资助100位贫困生入学</w:t>
            </w:r>
            <w:r w:rsidR="00F56221">
              <w:rPr>
                <w:rFonts w:ascii="仿宋_GB2312" w:eastAsia="仿宋_GB2312" w:hint="eastAsia"/>
                <w:sz w:val="24"/>
                <w:szCs w:val="24"/>
              </w:rPr>
              <w:t>，1000元/每人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0E0B16" w:rsidRDefault="000E0B16" w:rsidP="00D33192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4、消费</w:t>
            </w:r>
            <w:r w:rsidR="00D33192"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个贫困村20万元的农产品</w:t>
            </w:r>
          </w:p>
        </w:tc>
      </w:tr>
      <w:tr w:rsidR="000E0B16" w:rsidTr="00DC5293">
        <w:trPr>
          <w:trHeight w:val="491"/>
          <w:jc w:val="center"/>
        </w:trPr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B16" w:rsidRDefault="000E0B16" w:rsidP="00DC529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XXX商会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B16" w:rsidRDefault="000E0B16" w:rsidP="00DC529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……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B16" w:rsidRDefault="000E0B16" w:rsidP="00DC529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……</w:t>
            </w:r>
            <w:r>
              <w:rPr>
                <w:rFonts w:ascii="仿宋_GB2312" w:eastAsia="仿宋_GB2312" w:hint="eastAsia"/>
                <w:sz w:val="24"/>
                <w:szCs w:val="24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B16" w:rsidRDefault="000E0B16" w:rsidP="00DC529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……</w:t>
            </w:r>
            <w:r>
              <w:rPr>
                <w:rFonts w:ascii="仿宋_GB2312" w:eastAsia="仿宋_GB2312" w:hint="eastAsia"/>
                <w:sz w:val="24"/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B16" w:rsidRDefault="000E0B16" w:rsidP="00DC529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……</w:t>
            </w:r>
            <w:r>
              <w:rPr>
                <w:rFonts w:ascii="仿宋_GB2312" w:eastAsia="仿宋_GB2312" w:hint="eastAsia"/>
                <w:sz w:val="24"/>
                <w:szCs w:val="24"/>
              </w:rPr>
              <w:t>.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B16" w:rsidRDefault="000E0B16" w:rsidP="00DC529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………</w:t>
            </w:r>
          </w:p>
        </w:tc>
      </w:tr>
      <w:tr w:rsidR="000E0B16" w:rsidTr="00DC5293">
        <w:trPr>
          <w:trHeight w:val="491"/>
          <w:jc w:val="center"/>
        </w:trPr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B16" w:rsidRDefault="000E0B16" w:rsidP="00DC529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XXX基金会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B16" w:rsidRDefault="000E0B16" w:rsidP="00DC529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……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B16" w:rsidRDefault="000E0B16" w:rsidP="00DC529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………</w:t>
            </w: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B16" w:rsidRDefault="000E0B16" w:rsidP="00DC529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……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B16" w:rsidRDefault="000E0B16" w:rsidP="00DC529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……</w:t>
            </w:r>
            <w:r>
              <w:rPr>
                <w:rFonts w:ascii="仿宋_GB2312" w:eastAsia="仿宋_GB2312" w:hint="eastAsia"/>
                <w:sz w:val="24"/>
                <w:szCs w:val="24"/>
              </w:rPr>
              <w:t>.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B16" w:rsidRDefault="000E0B16" w:rsidP="00DC529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……</w:t>
            </w:r>
            <w:r>
              <w:rPr>
                <w:rFonts w:ascii="仿宋_GB2312" w:eastAsia="仿宋_GB2312" w:hint="eastAsia"/>
                <w:sz w:val="24"/>
                <w:szCs w:val="24"/>
              </w:rPr>
              <w:t>.</w:t>
            </w:r>
          </w:p>
        </w:tc>
      </w:tr>
      <w:tr w:rsidR="000E0B16" w:rsidTr="00DC5293">
        <w:trPr>
          <w:trHeight w:val="516"/>
          <w:jc w:val="center"/>
        </w:trPr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B16" w:rsidRDefault="000E0B16" w:rsidP="00DC529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B16" w:rsidRDefault="00F56221" w:rsidP="00DC529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B16" w:rsidRDefault="000E0B16" w:rsidP="00DC529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B16" w:rsidRDefault="000E0B16" w:rsidP="00DC529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B16" w:rsidRDefault="00F56221" w:rsidP="00DC529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15万</w:t>
            </w:r>
            <w:r w:rsidR="000E0B16"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0B16" w:rsidRDefault="000E0B16" w:rsidP="00DC5293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B82F0E" w:rsidRPr="00B82F0E" w:rsidRDefault="000E0B16" w:rsidP="000E0B16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填报人：                                             联系电话：</w:t>
      </w:r>
    </w:p>
    <w:sectPr w:rsidR="00B82F0E" w:rsidRPr="00B82F0E" w:rsidSect="00B82F0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DF6" w:rsidRDefault="00C96DF6" w:rsidP="003D1EDC">
      <w:pPr>
        <w:rPr>
          <w:rFonts w:hint="eastAsia"/>
        </w:rPr>
      </w:pPr>
      <w:r>
        <w:separator/>
      </w:r>
    </w:p>
  </w:endnote>
  <w:endnote w:type="continuationSeparator" w:id="0">
    <w:p w:rsidR="00C96DF6" w:rsidRDefault="00C96DF6" w:rsidP="003D1ED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DF6" w:rsidRDefault="00C96DF6" w:rsidP="003D1EDC">
      <w:pPr>
        <w:rPr>
          <w:rFonts w:hint="eastAsia"/>
        </w:rPr>
      </w:pPr>
      <w:r>
        <w:separator/>
      </w:r>
    </w:p>
  </w:footnote>
  <w:footnote w:type="continuationSeparator" w:id="0">
    <w:p w:rsidR="00C96DF6" w:rsidRDefault="00C96DF6" w:rsidP="003D1ED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ED0"/>
    <w:rsid w:val="00055DCF"/>
    <w:rsid w:val="00081470"/>
    <w:rsid w:val="000C3FED"/>
    <w:rsid w:val="000E0B16"/>
    <w:rsid w:val="00192EB4"/>
    <w:rsid w:val="001B0A91"/>
    <w:rsid w:val="001F7B4B"/>
    <w:rsid w:val="00247BA5"/>
    <w:rsid w:val="002643AD"/>
    <w:rsid w:val="002A6ED0"/>
    <w:rsid w:val="002E56B6"/>
    <w:rsid w:val="002E7B7E"/>
    <w:rsid w:val="0031681A"/>
    <w:rsid w:val="00337550"/>
    <w:rsid w:val="003A10E7"/>
    <w:rsid w:val="003D1EDC"/>
    <w:rsid w:val="003D6CFF"/>
    <w:rsid w:val="003D73FF"/>
    <w:rsid w:val="004362C8"/>
    <w:rsid w:val="004973FC"/>
    <w:rsid w:val="004C1062"/>
    <w:rsid w:val="004C53F5"/>
    <w:rsid w:val="00502637"/>
    <w:rsid w:val="00504907"/>
    <w:rsid w:val="005E0C10"/>
    <w:rsid w:val="00675165"/>
    <w:rsid w:val="0068029B"/>
    <w:rsid w:val="00682ADE"/>
    <w:rsid w:val="006B13BF"/>
    <w:rsid w:val="006D4160"/>
    <w:rsid w:val="0073604B"/>
    <w:rsid w:val="007C4845"/>
    <w:rsid w:val="008101D5"/>
    <w:rsid w:val="00823C28"/>
    <w:rsid w:val="008316A5"/>
    <w:rsid w:val="00844B6A"/>
    <w:rsid w:val="00867796"/>
    <w:rsid w:val="008D06D2"/>
    <w:rsid w:val="00971ABB"/>
    <w:rsid w:val="00A96689"/>
    <w:rsid w:val="00AC74A6"/>
    <w:rsid w:val="00B00136"/>
    <w:rsid w:val="00B567B7"/>
    <w:rsid w:val="00B82F0E"/>
    <w:rsid w:val="00BB19CE"/>
    <w:rsid w:val="00BE6F9A"/>
    <w:rsid w:val="00C06F87"/>
    <w:rsid w:val="00C16B21"/>
    <w:rsid w:val="00C2422B"/>
    <w:rsid w:val="00C904D1"/>
    <w:rsid w:val="00C96DF6"/>
    <w:rsid w:val="00CC3AD2"/>
    <w:rsid w:val="00D115EE"/>
    <w:rsid w:val="00D33192"/>
    <w:rsid w:val="00D806E4"/>
    <w:rsid w:val="00DB70A3"/>
    <w:rsid w:val="00DC0007"/>
    <w:rsid w:val="00E55B14"/>
    <w:rsid w:val="00F5613E"/>
    <w:rsid w:val="00F56221"/>
    <w:rsid w:val="00FA445C"/>
    <w:rsid w:val="00FD2B2C"/>
    <w:rsid w:val="00FE05D2"/>
    <w:rsid w:val="00FF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23C2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23C28"/>
  </w:style>
  <w:style w:type="table" w:styleId="a4">
    <w:name w:val="Table Grid"/>
    <w:basedOn w:val="a1"/>
    <w:uiPriority w:val="59"/>
    <w:rsid w:val="00B82F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3D1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D1EDC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D1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D1E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73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社会组织管理局/陈军</dc:creator>
  <cp:keywords/>
  <dc:description/>
  <cp:lastModifiedBy>PortableAppC.com</cp:lastModifiedBy>
  <cp:revision>13</cp:revision>
  <cp:lastPrinted>2020-09-11T00:45:00Z</cp:lastPrinted>
  <dcterms:created xsi:type="dcterms:W3CDTF">2020-09-10T01:41:00Z</dcterms:created>
  <dcterms:modified xsi:type="dcterms:W3CDTF">2020-09-21T02:29:00Z</dcterms:modified>
</cp:coreProperties>
</file>